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8A" w:rsidRPr="009A46B3" w:rsidRDefault="0005118A" w:rsidP="0005118A">
      <w:pPr>
        <w:jc w:val="center"/>
        <w:rPr>
          <w:b/>
          <w:bCs/>
          <w:sz w:val="18"/>
          <w:szCs w:val="18"/>
        </w:rPr>
      </w:pPr>
      <w:r w:rsidRPr="00F97A60">
        <w:rPr>
          <w:b/>
          <w:bCs/>
          <w:sz w:val="18"/>
          <w:szCs w:val="18"/>
        </w:rPr>
        <w:t xml:space="preserve">Сообщение о сведениях, которые могут оказать существенное влияние на стоимость </w:t>
      </w:r>
      <w:r>
        <w:rPr>
          <w:b/>
          <w:bCs/>
          <w:sz w:val="18"/>
          <w:szCs w:val="18"/>
        </w:rPr>
        <w:br/>
      </w:r>
      <w:r w:rsidRPr="00F97A60">
        <w:rPr>
          <w:b/>
          <w:bCs/>
          <w:sz w:val="18"/>
          <w:szCs w:val="18"/>
        </w:rPr>
        <w:t xml:space="preserve">облигаций с ипотечным покрытием </w:t>
      </w:r>
    </w:p>
    <w:p w:rsidR="0005118A" w:rsidRPr="009A46B3" w:rsidRDefault="0005118A" w:rsidP="0005118A">
      <w:pPr>
        <w:jc w:val="center"/>
        <w:rPr>
          <w:b/>
          <w:bCs/>
          <w:sz w:val="18"/>
          <w:szCs w:val="18"/>
        </w:rPr>
      </w:pPr>
    </w:p>
    <w:p w:rsidR="0005118A" w:rsidRPr="00CB0BDD" w:rsidRDefault="0005118A" w:rsidP="0005118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«</w:t>
      </w:r>
      <w:r w:rsidRPr="00CB0BDD">
        <w:rPr>
          <w:b/>
          <w:bCs/>
          <w:sz w:val="18"/>
          <w:szCs w:val="18"/>
        </w:rPr>
        <w:t xml:space="preserve">Сообщение о существенном </w:t>
      </w:r>
      <w:proofErr w:type="gramStart"/>
      <w:r w:rsidRPr="00CB0BDD">
        <w:rPr>
          <w:b/>
          <w:bCs/>
          <w:sz w:val="18"/>
          <w:szCs w:val="18"/>
        </w:rPr>
        <w:t>факте</w:t>
      </w:r>
      <w:proofErr w:type="gramEnd"/>
      <w:r w:rsidRPr="00CB0BDD">
        <w:rPr>
          <w:b/>
          <w:bCs/>
          <w:sz w:val="18"/>
          <w:szCs w:val="18"/>
        </w:rPr>
        <w:t xml:space="preserve"> о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</w:t>
      </w:r>
      <w:r>
        <w:rPr>
          <w:b/>
          <w:bCs/>
          <w:sz w:val="18"/>
          <w:szCs w:val="18"/>
        </w:rPr>
        <w:t>»</w:t>
      </w:r>
    </w:p>
    <w:p w:rsidR="0005118A" w:rsidRPr="009A46B3" w:rsidRDefault="0005118A" w:rsidP="0005118A">
      <w:pPr>
        <w:jc w:val="center"/>
        <w:rPr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1"/>
      </w:tblGrid>
      <w:tr w:rsidR="0005118A" w:rsidRPr="001511F8" w:rsidTr="00927C2D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1. Общие сведения</w:t>
            </w:r>
          </w:p>
        </w:tc>
      </w:tr>
      <w:tr w:rsidR="0005118A" w:rsidRPr="001511F8" w:rsidTr="00927C2D">
        <w:trPr>
          <w:trHeight w:val="284"/>
        </w:trPr>
        <w:tc>
          <w:tcPr>
            <w:tcW w:w="4820" w:type="dxa"/>
            <w:vAlign w:val="center"/>
          </w:tcPr>
          <w:p w:rsidR="0005118A" w:rsidRPr="001511F8" w:rsidRDefault="0005118A" w:rsidP="00927C2D">
            <w:pPr>
              <w:ind w:right="57"/>
              <w:rPr>
                <w:sz w:val="18"/>
                <w:szCs w:val="18"/>
              </w:rPr>
            </w:pPr>
            <w:r w:rsidRPr="001511F8">
              <w:rPr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4811" w:type="dxa"/>
            <w:vAlign w:val="center"/>
          </w:tcPr>
          <w:p w:rsidR="0005118A" w:rsidRPr="001511F8" w:rsidRDefault="0005118A" w:rsidP="00927C2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1511F8">
              <w:rPr>
                <w:b/>
                <w:bCs/>
                <w:sz w:val="18"/>
                <w:szCs w:val="18"/>
              </w:rPr>
              <w:t>Закрытое акционерное общество «Коммерческий банк ДельтаКредит»</w:t>
            </w:r>
          </w:p>
        </w:tc>
      </w:tr>
      <w:tr w:rsidR="0005118A" w:rsidRPr="001511F8" w:rsidTr="00927C2D">
        <w:trPr>
          <w:trHeight w:val="284"/>
        </w:trPr>
        <w:tc>
          <w:tcPr>
            <w:tcW w:w="4820" w:type="dxa"/>
            <w:vAlign w:val="center"/>
          </w:tcPr>
          <w:p w:rsidR="0005118A" w:rsidRPr="001511F8" w:rsidRDefault="0005118A" w:rsidP="00927C2D">
            <w:pPr>
              <w:ind w:right="57"/>
              <w:rPr>
                <w:sz w:val="18"/>
                <w:szCs w:val="18"/>
              </w:rPr>
            </w:pPr>
            <w:r w:rsidRPr="001511F8">
              <w:rPr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05118A" w:rsidRPr="001511F8" w:rsidRDefault="0005118A" w:rsidP="00927C2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1511F8">
              <w:rPr>
                <w:b/>
                <w:bCs/>
                <w:sz w:val="18"/>
                <w:szCs w:val="18"/>
              </w:rPr>
              <w:t>ЗАО «КБ ДельтаКредит»</w:t>
            </w:r>
          </w:p>
        </w:tc>
      </w:tr>
      <w:tr w:rsidR="0005118A" w:rsidRPr="001511F8" w:rsidTr="00927C2D">
        <w:trPr>
          <w:trHeight w:val="284"/>
        </w:trPr>
        <w:tc>
          <w:tcPr>
            <w:tcW w:w="4820" w:type="dxa"/>
            <w:vAlign w:val="center"/>
          </w:tcPr>
          <w:p w:rsidR="0005118A" w:rsidRPr="001511F8" w:rsidRDefault="0005118A" w:rsidP="00927C2D">
            <w:pPr>
              <w:ind w:right="57"/>
              <w:rPr>
                <w:sz w:val="18"/>
                <w:szCs w:val="18"/>
              </w:rPr>
            </w:pPr>
            <w:r w:rsidRPr="001511F8">
              <w:rPr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4811" w:type="dxa"/>
            <w:vAlign w:val="center"/>
          </w:tcPr>
          <w:p w:rsidR="0005118A" w:rsidRPr="001511F8" w:rsidRDefault="0005118A" w:rsidP="00927C2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1511F8">
              <w:rPr>
                <w:b/>
                <w:bCs/>
                <w:sz w:val="18"/>
                <w:szCs w:val="18"/>
              </w:rPr>
              <w:t>125009, г.</w:t>
            </w:r>
            <w:r w:rsidRPr="000A14D9">
              <w:rPr>
                <w:b/>
                <w:bCs/>
                <w:sz w:val="18"/>
                <w:szCs w:val="18"/>
              </w:rPr>
              <w:t xml:space="preserve"> </w:t>
            </w:r>
            <w:r w:rsidRPr="001511F8">
              <w:rPr>
                <w:b/>
                <w:bCs/>
                <w:sz w:val="18"/>
                <w:szCs w:val="18"/>
              </w:rPr>
              <w:t>Москва, ул. Воздвиженка, д.4/7, стр.2</w:t>
            </w:r>
          </w:p>
        </w:tc>
      </w:tr>
      <w:tr w:rsidR="0005118A" w:rsidRPr="001511F8" w:rsidTr="00927C2D">
        <w:trPr>
          <w:trHeight w:val="284"/>
        </w:trPr>
        <w:tc>
          <w:tcPr>
            <w:tcW w:w="4820" w:type="dxa"/>
            <w:vAlign w:val="center"/>
          </w:tcPr>
          <w:p w:rsidR="0005118A" w:rsidRPr="001511F8" w:rsidRDefault="0005118A" w:rsidP="00927C2D">
            <w:pPr>
              <w:ind w:right="57"/>
              <w:rPr>
                <w:sz w:val="18"/>
                <w:szCs w:val="18"/>
              </w:rPr>
            </w:pPr>
            <w:r w:rsidRPr="001511F8">
              <w:rPr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4811" w:type="dxa"/>
            <w:vAlign w:val="center"/>
          </w:tcPr>
          <w:p w:rsidR="0005118A" w:rsidRPr="001511F8" w:rsidRDefault="0005118A" w:rsidP="00927C2D">
            <w:pPr>
              <w:ind w:left="57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1511F8">
              <w:rPr>
                <w:b/>
                <w:bCs/>
                <w:sz w:val="18"/>
                <w:szCs w:val="18"/>
              </w:rPr>
              <w:t>1027739051988</w:t>
            </w:r>
          </w:p>
        </w:tc>
      </w:tr>
      <w:tr w:rsidR="0005118A" w:rsidRPr="001511F8" w:rsidTr="00927C2D">
        <w:trPr>
          <w:trHeight w:val="284"/>
        </w:trPr>
        <w:tc>
          <w:tcPr>
            <w:tcW w:w="4820" w:type="dxa"/>
            <w:vAlign w:val="center"/>
          </w:tcPr>
          <w:p w:rsidR="0005118A" w:rsidRPr="001511F8" w:rsidRDefault="0005118A" w:rsidP="00927C2D">
            <w:pPr>
              <w:ind w:right="57"/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1.5. ИНН эмитента</w:t>
            </w:r>
          </w:p>
        </w:tc>
        <w:tc>
          <w:tcPr>
            <w:tcW w:w="4811" w:type="dxa"/>
            <w:vAlign w:val="center"/>
          </w:tcPr>
          <w:p w:rsidR="0005118A" w:rsidRPr="001511F8" w:rsidRDefault="0005118A" w:rsidP="00927C2D">
            <w:pPr>
              <w:ind w:left="57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1511F8">
              <w:rPr>
                <w:b/>
                <w:bCs/>
                <w:sz w:val="18"/>
                <w:szCs w:val="18"/>
              </w:rPr>
              <w:t>7705285534</w:t>
            </w:r>
          </w:p>
        </w:tc>
      </w:tr>
      <w:tr w:rsidR="0005118A" w:rsidRPr="001511F8" w:rsidTr="00927C2D">
        <w:trPr>
          <w:trHeight w:val="284"/>
        </w:trPr>
        <w:tc>
          <w:tcPr>
            <w:tcW w:w="4820" w:type="dxa"/>
            <w:vAlign w:val="center"/>
          </w:tcPr>
          <w:p w:rsidR="0005118A" w:rsidRPr="001511F8" w:rsidRDefault="0005118A" w:rsidP="00927C2D">
            <w:pPr>
              <w:ind w:right="57"/>
              <w:rPr>
                <w:sz w:val="18"/>
                <w:szCs w:val="18"/>
              </w:rPr>
            </w:pPr>
            <w:r w:rsidRPr="001511F8">
              <w:rPr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  <w:vAlign w:val="center"/>
          </w:tcPr>
          <w:p w:rsidR="0005118A" w:rsidRPr="001511F8" w:rsidRDefault="0005118A" w:rsidP="00927C2D">
            <w:pPr>
              <w:ind w:left="57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93AD0">
              <w:rPr>
                <w:b/>
                <w:bCs/>
                <w:sz w:val="18"/>
                <w:szCs w:val="18"/>
              </w:rPr>
              <w:t>03338В</w:t>
            </w:r>
          </w:p>
        </w:tc>
      </w:tr>
      <w:tr w:rsidR="0005118A" w:rsidRPr="001511F8" w:rsidTr="00927C2D">
        <w:trPr>
          <w:trHeight w:val="284"/>
        </w:trPr>
        <w:tc>
          <w:tcPr>
            <w:tcW w:w="4820" w:type="dxa"/>
            <w:vAlign w:val="center"/>
          </w:tcPr>
          <w:p w:rsidR="0005118A" w:rsidRPr="001511F8" w:rsidRDefault="0005118A" w:rsidP="00927C2D">
            <w:pPr>
              <w:ind w:right="57"/>
              <w:rPr>
                <w:sz w:val="18"/>
                <w:szCs w:val="18"/>
              </w:rPr>
            </w:pPr>
            <w:r w:rsidRPr="001511F8">
              <w:rPr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05118A" w:rsidRPr="001511F8" w:rsidRDefault="0005118A" w:rsidP="00927C2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1511F8">
              <w:rPr>
                <w:b/>
                <w:bCs/>
                <w:sz w:val="18"/>
                <w:szCs w:val="18"/>
                <w:lang w:val="en-US"/>
              </w:rPr>
              <w:t>www.deltacredit.ru</w:t>
            </w:r>
          </w:p>
        </w:tc>
      </w:tr>
    </w:tbl>
    <w:p w:rsidR="0005118A" w:rsidRPr="001511F8" w:rsidRDefault="0005118A" w:rsidP="0005118A">
      <w:pPr>
        <w:rPr>
          <w:sz w:val="18"/>
          <w:szCs w:val="18"/>
        </w:rPr>
      </w:pPr>
    </w:p>
    <w:tbl>
      <w:tblPr>
        <w:tblW w:w="0" w:type="auto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05118A" w:rsidRPr="001511F8" w:rsidTr="00927C2D"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2. Содержание сообщения</w:t>
            </w:r>
          </w:p>
        </w:tc>
      </w:tr>
      <w:tr w:rsidR="0005118A" w:rsidRPr="001511F8" w:rsidTr="00927C2D"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A9679F" w:rsidRDefault="0005118A" w:rsidP="00927C2D">
            <w:pPr>
              <w:ind w:right="57"/>
              <w:rPr>
                <w:snapToGrid w:val="0"/>
                <w:color w:val="000000"/>
                <w:sz w:val="18"/>
                <w:szCs w:val="18"/>
              </w:rPr>
            </w:pPr>
            <w:r w:rsidRPr="005C413A">
              <w:rPr>
                <w:snapToGrid w:val="0"/>
                <w:color w:val="000000"/>
                <w:sz w:val="18"/>
                <w:szCs w:val="18"/>
              </w:rPr>
              <w:t>2.1</w:t>
            </w:r>
            <w:r w:rsidRPr="00CE786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5C413A">
              <w:rPr>
                <w:snapToGrid w:val="0"/>
                <w:color w:val="000000"/>
                <w:sz w:val="18"/>
                <w:szCs w:val="18"/>
              </w:rPr>
              <w:t xml:space="preserve">Объект присвоения кредитного рейтинга: </w:t>
            </w:r>
            <w:r w:rsidRPr="005C413A">
              <w:rPr>
                <w:b/>
                <w:bCs/>
                <w:snapToGrid w:val="0"/>
                <w:color w:val="000000"/>
                <w:sz w:val="18"/>
                <w:szCs w:val="18"/>
              </w:rPr>
              <w:t>облигации с ипотечным покрытием</w:t>
            </w: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ЗАО «КБ ДельтаКредит» </w:t>
            </w:r>
            <w:r w:rsidR="00653D68">
              <w:rPr>
                <w:b/>
                <w:bCs/>
                <w:snapToGrid w:val="0"/>
                <w:color w:val="000000"/>
                <w:sz w:val="18"/>
                <w:szCs w:val="18"/>
              </w:rPr>
              <w:t>серии 09-ИП</w:t>
            </w:r>
          </w:p>
        </w:tc>
      </w:tr>
      <w:tr w:rsidR="0005118A" w:rsidRPr="001511F8" w:rsidTr="00927C2D">
        <w:trPr>
          <w:cantSplit/>
          <w:trHeight w:val="472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05118A" w:rsidRDefault="0005118A" w:rsidP="00927C2D">
            <w:pPr>
              <w:adjustRightInd w:val="0"/>
              <w:ind w:firstLine="3"/>
              <w:jc w:val="both"/>
              <w:outlineLvl w:val="3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2.</w:t>
            </w:r>
            <w:r w:rsidRPr="00CE7860">
              <w:rPr>
                <w:snapToGrid w:val="0"/>
                <w:color w:val="000000"/>
                <w:sz w:val="18"/>
                <w:szCs w:val="18"/>
              </w:rPr>
              <w:t xml:space="preserve">2 </w:t>
            </w:r>
            <w:r>
              <w:rPr>
                <w:snapToGrid w:val="0"/>
                <w:color w:val="000000"/>
                <w:sz w:val="18"/>
                <w:szCs w:val="18"/>
              </w:rPr>
              <w:t>В</w:t>
            </w:r>
            <w:r w:rsidRPr="00CB0BDD">
              <w:rPr>
                <w:snapToGrid w:val="0"/>
                <w:color w:val="000000"/>
                <w:sz w:val="18"/>
                <w:szCs w:val="18"/>
              </w:rPr>
              <w:t>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иное)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: </w:t>
            </w:r>
            <w:r w:rsidRPr="00CB0BDD">
              <w:rPr>
                <w:b/>
                <w:snapToGrid w:val="0"/>
                <w:color w:val="000000"/>
                <w:sz w:val="18"/>
                <w:szCs w:val="18"/>
              </w:rPr>
              <w:t>кредитный рейтинг для облигаций с ипотечным покрытием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ЗАО «КБ ДельтаКредит» серии 09-ИП</w:t>
            </w:r>
          </w:p>
        </w:tc>
      </w:tr>
      <w:tr w:rsidR="0005118A" w:rsidRPr="001511F8" w:rsidTr="00927C2D">
        <w:trPr>
          <w:cantSplit/>
          <w:trHeight w:val="472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Default="0005118A" w:rsidP="0005118A">
            <w:pPr>
              <w:ind w:right="57"/>
              <w:jc w:val="both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proofErr w:type="gramStart"/>
            <w:r w:rsidRPr="00A9679F">
              <w:rPr>
                <w:snapToGrid w:val="0"/>
                <w:color w:val="000000"/>
                <w:sz w:val="18"/>
                <w:szCs w:val="18"/>
              </w:rPr>
              <w:t>2.</w:t>
            </w:r>
            <w:r w:rsidRPr="00CE7860">
              <w:rPr>
                <w:snapToGrid w:val="0"/>
                <w:color w:val="000000"/>
                <w:sz w:val="18"/>
                <w:szCs w:val="18"/>
              </w:rPr>
              <w:t>3</w:t>
            </w:r>
            <w:r w:rsidRPr="00A9679F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5C413A">
              <w:rPr>
                <w:snapToGrid w:val="0"/>
                <w:color w:val="000000"/>
                <w:sz w:val="18"/>
                <w:szCs w:val="18"/>
              </w:rPr>
              <w:t xml:space="preserve">Вид, серия, форма и иные идентификационные признаки облигаций с ипотечным покрытием: </w:t>
            </w:r>
            <w:r w:rsidRPr="00A9679F">
              <w:rPr>
                <w:b/>
                <w:bCs/>
                <w:sz w:val="18"/>
                <w:szCs w:val="18"/>
              </w:rPr>
              <w:t xml:space="preserve">облигации с ипотечным покрытием </w:t>
            </w:r>
            <w:r>
              <w:rPr>
                <w:b/>
                <w:bCs/>
                <w:sz w:val="18"/>
                <w:szCs w:val="18"/>
              </w:rPr>
              <w:t>п</w:t>
            </w:r>
            <w:r w:rsidRPr="00A9679F">
              <w:rPr>
                <w:b/>
                <w:bCs/>
                <w:sz w:val="18"/>
                <w:szCs w:val="18"/>
              </w:rPr>
              <w:t xml:space="preserve">роцентные документарные неконвертируемые на предъявителя серии </w:t>
            </w:r>
            <w:r>
              <w:rPr>
                <w:b/>
                <w:bCs/>
                <w:sz w:val="18"/>
                <w:szCs w:val="18"/>
              </w:rPr>
              <w:t>09</w:t>
            </w:r>
            <w:r w:rsidRPr="00A9679F">
              <w:rPr>
                <w:b/>
                <w:bCs/>
                <w:sz w:val="18"/>
                <w:szCs w:val="18"/>
              </w:rPr>
              <w:t>-ИП на предъявителя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A9679F">
              <w:rPr>
                <w:b/>
                <w:bCs/>
                <w:sz w:val="18"/>
                <w:szCs w:val="18"/>
              </w:rPr>
              <w:t xml:space="preserve"> с обязательным централизованным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9679F">
              <w:rPr>
                <w:b/>
                <w:bCs/>
                <w:sz w:val="18"/>
                <w:szCs w:val="18"/>
              </w:rPr>
              <w:t>хранением, с возможностью досрочного погашения по требованию владельцев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A9679F">
              <w:rPr>
                <w:b/>
                <w:bCs/>
                <w:sz w:val="18"/>
                <w:szCs w:val="18"/>
              </w:rPr>
              <w:t xml:space="preserve"> со сроком погашения на 1 820 (Одна тысяча восемьсот двадцатый) день с даты начала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9679F">
              <w:rPr>
                <w:b/>
                <w:bCs/>
                <w:sz w:val="18"/>
                <w:szCs w:val="18"/>
              </w:rPr>
              <w:t>размещения</w:t>
            </w:r>
            <w:r w:rsidRPr="00A9679F">
              <w:rPr>
                <w:b/>
                <w:bCs/>
                <w:snapToGrid w:val="0"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05118A" w:rsidRPr="001511F8" w:rsidTr="00927C2D">
        <w:trPr>
          <w:cantSplit/>
          <w:trHeight w:val="284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5461E0" w:rsidRDefault="0005118A" w:rsidP="000A14D9">
            <w:pPr>
              <w:ind w:right="57"/>
              <w:rPr>
                <w:b/>
                <w:bCs/>
                <w:sz w:val="18"/>
                <w:szCs w:val="18"/>
              </w:rPr>
            </w:pPr>
            <w:r w:rsidRPr="005461E0">
              <w:rPr>
                <w:sz w:val="18"/>
                <w:szCs w:val="18"/>
              </w:rPr>
              <w:t>2.</w:t>
            </w:r>
            <w:r w:rsidRPr="00CE786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5461E0">
              <w:rPr>
                <w:sz w:val="18"/>
                <w:szCs w:val="18"/>
              </w:rPr>
              <w:t>Значение присвоенного кредитного рейтинга</w:t>
            </w:r>
            <w:r>
              <w:rPr>
                <w:sz w:val="18"/>
                <w:szCs w:val="18"/>
              </w:rPr>
              <w:t xml:space="preserve">: </w:t>
            </w:r>
            <w:r w:rsidRPr="00D77DB0">
              <w:rPr>
                <w:b/>
                <w:sz w:val="18"/>
                <w:szCs w:val="18"/>
                <w:lang w:val="en-US"/>
              </w:rPr>
              <w:t>Baa</w:t>
            </w:r>
            <w:r w:rsidRPr="00D77DB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5118A" w:rsidRPr="001511F8" w:rsidTr="00927C2D">
        <w:trPr>
          <w:cantSplit/>
          <w:trHeight w:val="284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5461E0" w:rsidRDefault="0005118A" w:rsidP="00927C2D">
            <w:pPr>
              <w:ind w:right="57"/>
              <w:rPr>
                <w:b/>
                <w:bCs/>
                <w:sz w:val="18"/>
                <w:szCs w:val="18"/>
              </w:rPr>
            </w:pPr>
            <w:r w:rsidRPr="005461E0">
              <w:rPr>
                <w:sz w:val="18"/>
                <w:szCs w:val="18"/>
              </w:rPr>
              <w:t>2.</w:t>
            </w:r>
            <w:r w:rsidRPr="0005118A">
              <w:rPr>
                <w:sz w:val="18"/>
                <w:szCs w:val="18"/>
              </w:rPr>
              <w:t xml:space="preserve">5 </w:t>
            </w:r>
            <w:r w:rsidRPr="005461E0">
              <w:rPr>
                <w:sz w:val="18"/>
                <w:szCs w:val="18"/>
              </w:rPr>
              <w:t>Дата присвоения кредитного рейтинга:</w:t>
            </w:r>
            <w:r>
              <w:rPr>
                <w:sz w:val="18"/>
                <w:szCs w:val="18"/>
              </w:rPr>
              <w:t xml:space="preserve"> </w:t>
            </w:r>
            <w:r w:rsidR="000A14D9" w:rsidRPr="000A14D9">
              <w:rPr>
                <w:b/>
                <w:bCs/>
                <w:sz w:val="18"/>
                <w:szCs w:val="18"/>
              </w:rPr>
              <w:t>06</w:t>
            </w:r>
            <w:r w:rsidRPr="005461E0">
              <w:rPr>
                <w:b/>
                <w:bCs/>
                <w:sz w:val="18"/>
                <w:szCs w:val="18"/>
              </w:rPr>
              <w:t>.</w:t>
            </w:r>
            <w:r w:rsidRPr="000A14D9">
              <w:rPr>
                <w:b/>
                <w:bCs/>
                <w:sz w:val="18"/>
                <w:szCs w:val="18"/>
              </w:rPr>
              <w:t xml:space="preserve"> </w:t>
            </w:r>
            <w:r w:rsidR="000A14D9" w:rsidRPr="000A14D9">
              <w:rPr>
                <w:b/>
                <w:bCs/>
                <w:sz w:val="18"/>
                <w:szCs w:val="18"/>
              </w:rPr>
              <w:t>11</w:t>
            </w:r>
            <w:r w:rsidRPr="005461E0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5461E0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05118A" w:rsidRPr="001511F8" w:rsidTr="00927C2D">
        <w:trPr>
          <w:cantSplit/>
          <w:trHeight w:val="284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4B6D6C" w:rsidRDefault="0005118A" w:rsidP="00927C2D">
            <w:pPr>
              <w:ind w:right="57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4B6D6C">
              <w:rPr>
                <w:snapToGrid w:val="0"/>
                <w:color w:val="000000"/>
                <w:sz w:val="18"/>
                <w:szCs w:val="18"/>
              </w:rPr>
              <w:t>2.</w:t>
            </w:r>
            <w:r w:rsidRPr="00CE7860">
              <w:rPr>
                <w:snapToGrid w:val="0"/>
                <w:color w:val="000000"/>
                <w:sz w:val="18"/>
                <w:szCs w:val="18"/>
              </w:rPr>
              <w:t xml:space="preserve">6 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4B6D6C">
              <w:rPr>
                <w:snapToGrid w:val="0"/>
                <w:color w:val="000000"/>
                <w:sz w:val="18"/>
                <w:szCs w:val="18"/>
              </w:rPr>
              <w:t>Краткое описание значения кредитного рейтинга или адрес страницы в сети Интернет, на которой в свободном доступе размещена (опубликована) информация о методике присвоения кредитного рейтинга: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www.moodys.com</w:t>
            </w:r>
          </w:p>
        </w:tc>
      </w:tr>
      <w:tr w:rsidR="0005118A" w:rsidRPr="004B6D6C" w:rsidTr="00927C2D">
        <w:trPr>
          <w:cantSplit/>
          <w:trHeight w:val="284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Default="0005118A" w:rsidP="00927C2D">
            <w:pPr>
              <w:ind w:right="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B6D6C">
              <w:rPr>
                <w:snapToGrid w:val="0"/>
                <w:color w:val="000000"/>
                <w:sz w:val="18"/>
                <w:szCs w:val="18"/>
              </w:rPr>
              <w:t>2.</w:t>
            </w:r>
            <w:r w:rsidRPr="00CE7860">
              <w:rPr>
                <w:snapToGrid w:val="0"/>
                <w:color w:val="000000"/>
                <w:sz w:val="18"/>
                <w:szCs w:val="18"/>
              </w:rPr>
              <w:t>7</w:t>
            </w:r>
            <w:r w:rsidRPr="004B6D6C">
              <w:rPr>
                <w:snapToGrid w:val="0"/>
                <w:color w:val="000000"/>
                <w:sz w:val="18"/>
                <w:szCs w:val="18"/>
              </w:rPr>
              <w:t xml:space="preserve"> Полное фирменное наименование рейтингового агентства: </w:t>
            </w:r>
            <w:proofErr w:type="spellStart"/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Moody's</w:t>
            </w:r>
            <w:proofErr w:type="spellEnd"/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Investors</w:t>
            </w:r>
            <w:proofErr w:type="spellEnd"/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Service</w:t>
            </w:r>
            <w:proofErr w:type="spellEnd"/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>Ltd</w:t>
            </w:r>
            <w:proofErr w:type="spellEnd"/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>Мудиз</w:t>
            </w:r>
            <w:proofErr w:type="spellEnd"/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>Инвесторс</w:t>
            </w:r>
            <w:proofErr w:type="spellEnd"/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Сервис Лимитед)</w:t>
            </w:r>
            <w:r w:rsidRPr="004B6D6C">
              <w:rPr>
                <w:snapToGrid w:val="0"/>
                <w:color w:val="000000"/>
                <w:sz w:val="18"/>
                <w:szCs w:val="18"/>
              </w:rPr>
              <w:t xml:space="preserve">. </w:t>
            </w:r>
          </w:p>
          <w:p w:rsidR="0005118A" w:rsidRDefault="0005118A" w:rsidP="00927C2D">
            <w:pPr>
              <w:ind w:right="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B6D6C">
              <w:rPr>
                <w:snapToGrid w:val="0"/>
                <w:color w:val="000000"/>
                <w:sz w:val="18"/>
                <w:szCs w:val="18"/>
              </w:rPr>
              <w:t xml:space="preserve">Сокращенное фирменное наименование рейтингового агентства: 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>Moody's</w:t>
            </w:r>
            <w:r w:rsidRPr="004B6D6C">
              <w:rPr>
                <w:snapToGrid w:val="0"/>
                <w:color w:val="000000"/>
                <w:sz w:val="18"/>
                <w:szCs w:val="18"/>
              </w:rPr>
              <w:t xml:space="preserve">. </w:t>
            </w:r>
          </w:p>
          <w:p w:rsidR="0005118A" w:rsidRDefault="0005118A" w:rsidP="00927C2D">
            <w:pPr>
              <w:ind w:right="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B6D6C">
              <w:rPr>
                <w:snapToGrid w:val="0"/>
                <w:color w:val="000000"/>
                <w:sz w:val="18"/>
                <w:szCs w:val="18"/>
              </w:rPr>
              <w:t>Место</w:t>
            </w:r>
            <w:r w:rsidRPr="00DB644B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4B6D6C">
              <w:rPr>
                <w:snapToGrid w:val="0"/>
                <w:color w:val="000000"/>
                <w:sz w:val="18"/>
                <w:szCs w:val="18"/>
              </w:rPr>
              <w:t>нахождения</w:t>
            </w:r>
            <w:r w:rsidRPr="00DB644B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4B6D6C">
              <w:rPr>
                <w:snapToGrid w:val="0"/>
                <w:color w:val="000000"/>
                <w:sz w:val="18"/>
                <w:szCs w:val="18"/>
              </w:rPr>
              <w:t>рейтингового</w:t>
            </w:r>
            <w:r w:rsidRPr="00DB644B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4B6D6C">
              <w:rPr>
                <w:snapToGrid w:val="0"/>
                <w:color w:val="000000"/>
                <w:sz w:val="18"/>
                <w:szCs w:val="18"/>
              </w:rPr>
              <w:t>агентства</w:t>
            </w:r>
            <w:r w:rsidRPr="00DB644B">
              <w:rPr>
                <w:snapToGrid w:val="0"/>
                <w:color w:val="000000"/>
                <w:sz w:val="18"/>
                <w:szCs w:val="18"/>
              </w:rPr>
              <w:t xml:space="preserve">: 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One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Canada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Square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, 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E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>14 5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FA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London</w:t>
            </w:r>
            <w:r w:rsidRPr="00D77DB0">
              <w:rPr>
                <w:b/>
                <w:bCs/>
                <w:snapToGrid w:val="0"/>
                <w:color w:val="000000"/>
                <w:sz w:val="18"/>
                <w:szCs w:val="18"/>
              </w:rPr>
              <w:t>,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United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Kingdom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(Великобритания,</w:t>
            </w:r>
            <w:r w:rsidRPr="00D77DB0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Лондон,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1 Канада </w:t>
            </w:r>
            <w:proofErr w:type="spellStart"/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>Сквэа</w:t>
            </w:r>
            <w:proofErr w:type="spellEnd"/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, 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E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>14 5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FA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>)</w:t>
            </w:r>
            <w:r w:rsidRPr="00DB644B">
              <w:rPr>
                <w:snapToGrid w:val="0"/>
                <w:color w:val="000000"/>
                <w:sz w:val="18"/>
                <w:szCs w:val="18"/>
              </w:rPr>
              <w:t>.</w:t>
            </w:r>
          </w:p>
        </w:tc>
      </w:tr>
      <w:tr w:rsidR="0005118A" w:rsidRPr="004B6D6C" w:rsidTr="00927C2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05118A" w:rsidRPr="004B6D6C" w:rsidRDefault="0005118A" w:rsidP="0005118A">
            <w:pPr>
              <w:ind w:right="57"/>
              <w:rPr>
                <w:b/>
                <w:bCs/>
                <w:sz w:val="18"/>
                <w:szCs w:val="18"/>
              </w:rPr>
            </w:pPr>
            <w:r w:rsidRPr="004B6D6C">
              <w:rPr>
                <w:sz w:val="18"/>
                <w:szCs w:val="18"/>
              </w:rPr>
              <w:t>2.</w:t>
            </w:r>
            <w:r w:rsidRPr="00CE7860">
              <w:rPr>
                <w:sz w:val="18"/>
                <w:szCs w:val="18"/>
              </w:rPr>
              <w:t>8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4B6D6C">
              <w:rPr>
                <w:sz w:val="18"/>
                <w:szCs w:val="18"/>
              </w:rPr>
              <w:t xml:space="preserve"> И</w:t>
            </w:r>
            <w:proofErr w:type="gramEnd"/>
            <w:r w:rsidRPr="004B6D6C">
              <w:rPr>
                <w:sz w:val="18"/>
                <w:szCs w:val="18"/>
              </w:rPr>
              <w:t>ные сведения о кредитном рейтинге, указываемые эмитентом облигаций с ипотечным покрытием по своему усмотрению:</w:t>
            </w:r>
            <w:r w:rsidRPr="004B6D6C">
              <w:rPr>
                <w:b/>
                <w:bCs/>
                <w:sz w:val="18"/>
                <w:szCs w:val="18"/>
              </w:rPr>
              <w:t xml:space="preserve"> </w:t>
            </w:r>
            <w:r w:rsidRPr="00D77DB0">
              <w:rPr>
                <w:b/>
                <w:snapToGrid w:val="0"/>
                <w:color w:val="000000"/>
                <w:sz w:val="18"/>
                <w:szCs w:val="18"/>
              </w:rPr>
              <w:t xml:space="preserve">государственный регистрационный номер выпуска и дата государственной регистрации </w:t>
            </w:r>
            <w:r w:rsidRPr="00D77DB0">
              <w:rPr>
                <w:b/>
                <w:bCs/>
                <w:snapToGrid w:val="0"/>
                <w:color w:val="000000"/>
                <w:sz w:val="18"/>
                <w:szCs w:val="18"/>
              </w:rPr>
              <w:t>40</w:t>
            </w: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9</w:t>
            </w:r>
            <w:r w:rsidRPr="00D77DB0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03338B, </w:t>
            </w: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18</w:t>
            </w:r>
            <w:r w:rsidRPr="00D77DB0">
              <w:rPr>
                <w:b/>
                <w:bCs/>
                <w:snapToGrid w:val="0"/>
                <w:color w:val="000000"/>
                <w:sz w:val="18"/>
                <w:szCs w:val="18"/>
              </w:rPr>
              <w:t>.0</w:t>
            </w: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5</w:t>
            </w:r>
            <w:r w:rsidRPr="00D77DB0">
              <w:rPr>
                <w:b/>
                <w:bCs/>
                <w:snapToGrid w:val="0"/>
                <w:color w:val="000000"/>
                <w:sz w:val="18"/>
                <w:szCs w:val="18"/>
              </w:rPr>
              <w:t>.201</w:t>
            </w: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</w:t>
            </w:r>
            <w:r w:rsidRPr="00D77DB0">
              <w:rPr>
                <w:b/>
                <w:snapToGrid w:val="0"/>
                <w:color w:val="000000"/>
                <w:sz w:val="18"/>
                <w:szCs w:val="18"/>
              </w:rPr>
              <w:t>.</w:t>
            </w:r>
          </w:p>
        </w:tc>
      </w:tr>
    </w:tbl>
    <w:p w:rsidR="0005118A" w:rsidRPr="004B6D6C" w:rsidRDefault="0005118A" w:rsidP="0005118A">
      <w:pPr>
        <w:rPr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32"/>
        <w:gridCol w:w="212"/>
        <w:gridCol w:w="1396"/>
        <w:gridCol w:w="415"/>
        <w:gridCol w:w="297"/>
        <w:gridCol w:w="30"/>
        <w:gridCol w:w="2605"/>
        <w:gridCol w:w="142"/>
        <w:gridCol w:w="2968"/>
      </w:tblGrid>
      <w:tr w:rsidR="0005118A" w:rsidRPr="001511F8" w:rsidTr="00927C2D">
        <w:trPr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3. Подпись</w:t>
            </w:r>
          </w:p>
        </w:tc>
      </w:tr>
      <w:tr w:rsidR="0005118A" w:rsidRPr="001511F8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1511F8" w:rsidRDefault="0005118A" w:rsidP="000A14D9">
            <w:pPr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3.1. Председател</w:t>
            </w:r>
            <w:r w:rsidR="000A14D9">
              <w:rPr>
                <w:sz w:val="18"/>
                <w:szCs w:val="18"/>
              </w:rPr>
              <w:t>ь</w:t>
            </w:r>
            <w:r w:rsidRPr="001511F8">
              <w:rPr>
                <w:sz w:val="18"/>
                <w:szCs w:val="18"/>
              </w:rPr>
              <w:t xml:space="preserve"> Правления</w:t>
            </w:r>
            <w:r>
              <w:rPr>
                <w:sz w:val="18"/>
                <w:szCs w:val="18"/>
              </w:rPr>
              <w:t xml:space="preserve"> </w:t>
            </w:r>
            <w:r w:rsidRPr="001511F8">
              <w:rPr>
                <w:sz w:val="18"/>
                <w:szCs w:val="18"/>
              </w:rPr>
              <w:t>ЗАО «КБ ДельтаКредит»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1511F8" w:rsidRDefault="000A14D9" w:rsidP="00927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Озеров</w:t>
            </w:r>
          </w:p>
        </w:tc>
      </w:tr>
      <w:tr w:rsidR="0005118A" w:rsidRPr="001511F8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</w:p>
        </w:tc>
      </w:tr>
      <w:tr w:rsidR="0005118A" w:rsidRPr="001511F8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</w:p>
        </w:tc>
      </w:tr>
      <w:tr w:rsidR="0005118A" w:rsidRPr="001511F8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1511F8" w:rsidRDefault="0005118A" w:rsidP="00927C2D">
            <w:pPr>
              <w:tabs>
                <w:tab w:val="right" w:pos="1091"/>
              </w:tabs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3.2. Дата</w:t>
            </w:r>
            <w:r w:rsidRPr="001511F8"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0F4634" w:rsidRDefault="000A14D9" w:rsidP="00927C2D">
            <w:pPr>
              <w:jc w:val="center"/>
              <w:rPr>
                <w:bCs/>
                <w:sz w:val="18"/>
                <w:szCs w:val="18"/>
              </w:rPr>
            </w:pPr>
            <w:r w:rsidRPr="000F463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0F4634" w:rsidRDefault="0005118A" w:rsidP="00927C2D">
            <w:pPr>
              <w:rPr>
                <w:bCs/>
                <w:sz w:val="18"/>
                <w:szCs w:val="18"/>
              </w:rPr>
            </w:pPr>
            <w:r w:rsidRPr="000F4634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0F4634" w:rsidRDefault="000A14D9" w:rsidP="00927C2D">
            <w:pPr>
              <w:jc w:val="center"/>
              <w:rPr>
                <w:bCs/>
                <w:sz w:val="18"/>
                <w:szCs w:val="18"/>
              </w:rPr>
            </w:pPr>
            <w:r w:rsidRPr="000F4634">
              <w:rPr>
                <w:bCs/>
                <w:sz w:val="18"/>
                <w:szCs w:val="18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1511F8" w:rsidRDefault="0005118A" w:rsidP="00927C2D">
            <w:pPr>
              <w:jc w:val="right"/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1511F8" w:rsidRDefault="0005118A" w:rsidP="00927C2D">
            <w:pPr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1511F8" w:rsidRDefault="0005118A" w:rsidP="00927C2D">
            <w:pPr>
              <w:pStyle w:val="Header"/>
              <w:tabs>
                <w:tab w:val="clear" w:pos="4677"/>
                <w:tab w:val="clear" w:pos="9355"/>
                <w:tab w:val="left" w:pos="1046"/>
              </w:tabs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 xml:space="preserve"> г.</w:t>
            </w:r>
            <w:r w:rsidRPr="001511F8">
              <w:rPr>
                <w:sz w:val="18"/>
                <w:szCs w:val="18"/>
              </w:rPr>
              <w:tab/>
              <w:t>М.</w:t>
            </w:r>
            <w:r w:rsidRPr="00524F62">
              <w:rPr>
                <w:sz w:val="18"/>
                <w:szCs w:val="18"/>
              </w:rPr>
              <w:t xml:space="preserve"> </w:t>
            </w:r>
            <w:r w:rsidRPr="001511F8">
              <w:rPr>
                <w:sz w:val="18"/>
                <w:szCs w:val="18"/>
              </w:rPr>
              <w:t>П.</w:t>
            </w:r>
          </w:p>
        </w:tc>
      </w:tr>
      <w:tr w:rsidR="0005118A" w:rsidRPr="001511F8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118A" w:rsidRDefault="0005118A" w:rsidP="0005118A"/>
    <w:p w:rsidR="00146797" w:rsidRPr="0005118A" w:rsidRDefault="00146797" w:rsidP="0005118A"/>
    <w:sectPr w:rsidR="00146797" w:rsidRPr="0005118A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7D" w:rsidRDefault="0010627D">
      <w:r>
        <w:separator/>
      </w:r>
    </w:p>
  </w:endnote>
  <w:endnote w:type="continuationSeparator" w:id="0">
    <w:p w:rsidR="0010627D" w:rsidRDefault="0010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7D" w:rsidRDefault="0010627D">
      <w:r>
        <w:separator/>
      </w:r>
    </w:p>
  </w:footnote>
  <w:footnote w:type="continuationSeparator" w:id="0">
    <w:p w:rsidR="0010627D" w:rsidRDefault="00106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5CF1"/>
    <w:rsid w:val="0001713A"/>
    <w:rsid w:val="00034928"/>
    <w:rsid w:val="0005118A"/>
    <w:rsid w:val="0005230E"/>
    <w:rsid w:val="00066698"/>
    <w:rsid w:val="000940A9"/>
    <w:rsid w:val="000A14D9"/>
    <w:rsid w:val="000B3612"/>
    <w:rsid w:val="000B503F"/>
    <w:rsid w:val="000F4634"/>
    <w:rsid w:val="000F78F9"/>
    <w:rsid w:val="00100EC8"/>
    <w:rsid w:val="0010627D"/>
    <w:rsid w:val="00146797"/>
    <w:rsid w:val="001511F8"/>
    <w:rsid w:val="001A359E"/>
    <w:rsid w:val="001C5644"/>
    <w:rsid w:val="001D5912"/>
    <w:rsid w:val="001F0E0D"/>
    <w:rsid w:val="00227028"/>
    <w:rsid w:val="00241D50"/>
    <w:rsid w:val="002E7408"/>
    <w:rsid w:val="002F3DD1"/>
    <w:rsid w:val="00335CF1"/>
    <w:rsid w:val="003448AE"/>
    <w:rsid w:val="00353F37"/>
    <w:rsid w:val="0037584C"/>
    <w:rsid w:val="00393C19"/>
    <w:rsid w:val="003E4787"/>
    <w:rsid w:val="00414752"/>
    <w:rsid w:val="00471141"/>
    <w:rsid w:val="004A3EB4"/>
    <w:rsid w:val="004B6D6C"/>
    <w:rsid w:val="004C206E"/>
    <w:rsid w:val="004C65B4"/>
    <w:rsid w:val="004D3240"/>
    <w:rsid w:val="00507E2E"/>
    <w:rsid w:val="0051660F"/>
    <w:rsid w:val="00586346"/>
    <w:rsid w:val="005C413A"/>
    <w:rsid w:val="005D4F95"/>
    <w:rsid w:val="005E27D2"/>
    <w:rsid w:val="00646378"/>
    <w:rsid w:val="00653D68"/>
    <w:rsid w:val="006B30F2"/>
    <w:rsid w:val="006C3222"/>
    <w:rsid w:val="006C375B"/>
    <w:rsid w:val="00703064"/>
    <w:rsid w:val="0076461F"/>
    <w:rsid w:val="00793AD0"/>
    <w:rsid w:val="00795719"/>
    <w:rsid w:val="007B6410"/>
    <w:rsid w:val="007D1334"/>
    <w:rsid w:val="00820DE9"/>
    <w:rsid w:val="00822278"/>
    <w:rsid w:val="00834C54"/>
    <w:rsid w:val="00837252"/>
    <w:rsid w:val="00877F9B"/>
    <w:rsid w:val="00883237"/>
    <w:rsid w:val="008A3963"/>
    <w:rsid w:val="008C06A3"/>
    <w:rsid w:val="009041AE"/>
    <w:rsid w:val="00943F3F"/>
    <w:rsid w:val="00945314"/>
    <w:rsid w:val="00972502"/>
    <w:rsid w:val="009921AE"/>
    <w:rsid w:val="0099512F"/>
    <w:rsid w:val="009A4AB0"/>
    <w:rsid w:val="009B361C"/>
    <w:rsid w:val="009D2132"/>
    <w:rsid w:val="009D2C28"/>
    <w:rsid w:val="009E1928"/>
    <w:rsid w:val="009E20E6"/>
    <w:rsid w:val="009F5E0E"/>
    <w:rsid w:val="00A15E16"/>
    <w:rsid w:val="00A22EC5"/>
    <w:rsid w:val="00A37CBD"/>
    <w:rsid w:val="00A445D8"/>
    <w:rsid w:val="00A447E3"/>
    <w:rsid w:val="00A646D8"/>
    <w:rsid w:val="00A9679F"/>
    <w:rsid w:val="00AA4089"/>
    <w:rsid w:val="00AA5946"/>
    <w:rsid w:val="00AC0888"/>
    <w:rsid w:val="00AC6667"/>
    <w:rsid w:val="00AD6B8D"/>
    <w:rsid w:val="00AF1EAC"/>
    <w:rsid w:val="00B1262C"/>
    <w:rsid w:val="00B25EE8"/>
    <w:rsid w:val="00B42064"/>
    <w:rsid w:val="00B62F5F"/>
    <w:rsid w:val="00B70A00"/>
    <w:rsid w:val="00BA7A14"/>
    <w:rsid w:val="00BB722C"/>
    <w:rsid w:val="00BF75DE"/>
    <w:rsid w:val="00C02242"/>
    <w:rsid w:val="00C124C2"/>
    <w:rsid w:val="00C14B10"/>
    <w:rsid w:val="00C218A9"/>
    <w:rsid w:val="00C50D9F"/>
    <w:rsid w:val="00C86EE2"/>
    <w:rsid w:val="00CC663D"/>
    <w:rsid w:val="00CF2743"/>
    <w:rsid w:val="00CF5F46"/>
    <w:rsid w:val="00D32F35"/>
    <w:rsid w:val="00D4374A"/>
    <w:rsid w:val="00D77F4A"/>
    <w:rsid w:val="00D92A92"/>
    <w:rsid w:val="00D964E4"/>
    <w:rsid w:val="00DA7C68"/>
    <w:rsid w:val="00DB76C9"/>
    <w:rsid w:val="00E26ED5"/>
    <w:rsid w:val="00E34EC6"/>
    <w:rsid w:val="00E466A9"/>
    <w:rsid w:val="00E57CF9"/>
    <w:rsid w:val="00E715DA"/>
    <w:rsid w:val="00EA6DE7"/>
    <w:rsid w:val="00ED5047"/>
    <w:rsid w:val="00EE592D"/>
    <w:rsid w:val="00EF4663"/>
    <w:rsid w:val="00F116D6"/>
    <w:rsid w:val="00F3072A"/>
    <w:rsid w:val="00F70850"/>
    <w:rsid w:val="00F728D7"/>
    <w:rsid w:val="00F97A60"/>
    <w:rsid w:val="00FD1797"/>
    <w:rsid w:val="00FF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Irina Katkova</dc:creator>
  <cp:keywords/>
  <dc:description/>
  <cp:lastModifiedBy>epervova</cp:lastModifiedBy>
  <cp:revision>3</cp:revision>
  <cp:lastPrinted>2011-03-25T08:09:00Z</cp:lastPrinted>
  <dcterms:created xsi:type="dcterms:W3CDTF">2012-11-06T06:41:00Z</dcterms:created>
  <dcterms:modified xsi:type="dcterms:W3CDTF">2012-11-06T06:54:00Z</dcterms:modified>
</cp:coreProperties>
</file>